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A4" w:rsidRPr="005A6B22" w:rsidRDefault="008E71A4" w:rsidP="008E71A4">
      <w:pPr>
        <w:jc w:val="center"/>
        <w:rPr>
          <w:rStyle w:val="shorttext"/>
          <w:sz w:val="32"/>
          <w:szCs w:val="32"/>
          <w:lang w:val="en-US"/>
        </w:rPr>
      </w:pPr>
      <w:r w:rsidRPr="00671F6D">
        <w:rPr>
          <w:rStyle w:val="shorttext"/>
          <w:sz w:val="32"/>
          <w:szCs w:val="32"/>
          <w:lang w:val="en"/>
        </w:rPr>
        <w:t>Characteristics</w:t>
      </w:r>
    </w:p>
    <w:p w:rsidR="00B76FBF" w:rsidRPr="00671F6D" w:rsidRDefault="00671F6D" w:rsidP="00671F6D">
      <w:pPr>
        <w:jc w:val="center"/>
        <w:rPr>
          <w:sz w:val="24"/>
          <w:szCs w:val="24"/>
          <w:lang w:val="en-US"/>
        </w:rPr>
      </w:pPr>
      <w:r w:rsidRPr="00064998">
        <w:rPr>
          <w:rFonts w:cs="Times New Roman"/>
          <w:sz w:val="24"/>
          <w:szCs w:val="24"/>
          <w:lang w:val="en-US"/>
        </w:rPr>
        <w:t>Product name</w:t>
      </w:r>
      <w:r w:rsidRPr="00F26F11">
        <w:rPr>
          <w:lang w:val="en-US"/>
        </w:rPr>
        <w:t>:</w:t>
      </w:r>
      <w:r w:rsidR="00B76FBF" w:rsidRPr="00671F6D">
        <w:rPr>
          <w:lang w:val="en-US"/>
        </w:rPr>
        <w:t xml:space="preserve"> </w:t>
      </w:r>
      <w:r w:rsidRPr="00064998">
        <w:rPr>
          <w:rFonts w:eastAsia="Times New Roman" w:cs="Times New Roman"/>
          <w:color w:val="00B050"/>
          <w:sz w:val="24"/>
          <w:szCs w:val="24"/>
          <w:lang w:val="en-US" w:eastAsia="ru-RU"/>
        </w:rPr>
        <w:t>Wheat baker's flour</w:t>
      </w:r>
      <w:r w:rsidRPr="00671F6D">
        <w:rPr>
          <w:color w:val="00B050"/>
          <w:sz w:val="24"/>
          <w:szCs w:val="24"/>
          <w:lang w:val="en-US"/>
        </w:rPr>
        <w:t xml:space="preserve"> </w:t>
      </w:r>
      <w:r w:rsidR="008E71A4" w:rsidRPr="00671F6D">
        <w:rPr>
          <w:color w:val="00B050"/>
          <w:sz w:val="24"/>
          <w:szCs w:val="24"/>
          <w:lang w:val="en-US"/>
        </w:rPr>
        <w:t>first grade</w:t>
      </w:r>
    </w:p>
    <w:p w:rsidR="00B76FBF" w:rsidRDefault="00B76FBF" w:rsidP="00B76FBF">
      <w:pPr>
        <w:jc w:val="both"/>
        <w:rPr>
          <w:rFonts w:ascii="Times New Roman" w:hAnsi="Times New Roman" w:cs="Times New Roman"/>
          <w:bCs/>
        </w:rPr>
      </w:pPr>
      <w:r w:rsidRPr="00671F6D">
        <w:rPr>
          <w:lang w:val="en-US"/>
        </w:rPr>
        <w:t xml:space="preserve">  </w:t>
      </w:r>
      <w:proofErr w:type="gramStart"/>
      <w:r w:rsidR="008E71A4">
        <w:rPr>
          <w:lang w:val="en-US"/>
        </w:rPr>
        <w:t>custom</w:t>
      </w:r>
      <w:proofErr w:type="gramEnd"/>
      <w:r w:rsidR="008E71A4">
        <w:rPr>
          <w:lang w:val="en-US"/>
        </w:rPr>
        <w:t xml:space="preserve"> code </w:t>
      </w:r>
      <w:r w:rsidR="00197FF9">
        <w:t xml:space="preserve">– </w:t>
      </w:r>
      <w:r w:rsidR="00197FF9" w:rsidRPr="00D11E4F">
        <w:rPr>
          <w:rFonts w:ascii="Times New Roman" w:hAnsi="Times New Roman" w:cs="Times New Roman"/>
          <w:bCs/>
        </w:rPr>
        <w:t>1101001500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561"/>
        <w:gridCol w:w="5535"/>
        <w:gridCol w:w="2268"/>
        <w:gridCol w:w="2551"/>
      </w:tblGrid>
      <w:tr w:rsidR="00671F6D" w:rsidTr="00671F6D">
        <w:tc>
          <w:tcPr>
            <w:tcW w:w="561" w:type="dxa"/>
          </w:tcPr>
          <w:p w:rsidR="00671F6D" w:rsidRDefault="00671F6D" w:rsidP="00671F6D">
            <w:pPr>
              <w:jc w:val="center"/>
            </w:pPr>
            <w:r>
              <w:t>№</w:t>
            </w:r>
          </w:p>
        </w:tc>
        <w:tc>
          <w:tcPr>
            <w:tcW w:w="5535" w:type="dxa"/>
          </w:tcPr>
          <w:p w:rsidR="00671F6D" w:rsidRPr="00584C7D" w:rsidRDefault="00671F6D" w:rsidP="00671F6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268" w:type="dxa"/>
          </w:tcPr>
          <w:p w:rsidR="00671F6D" w:rsidRPr="00584C7D" w:rsidRDefault="00671F6D" w:rsidP="00671F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551" w:type="dxa"/>
          </w:tcPr>
          <w:p w:rsidR="00671F6D" w:rsidRPr="00584C7D" w:rsidRDefault="00671F6D" w:rsidP="00671F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671F6D" w:rsidTr="00671F6D">
        <w:tc>
          <w:tcPr>
            <w:tcW w:w="561" w:type="dxa"/>
          </w:tcPr>
          <w:p w:rsidR="00671F6D" w:rsidRDefault="00671F6D" w:rsidP="00671F6D">
            <w:pPr>
              <w:jc w:val="center"/>
            </w:pPr>
            <w:r>
              <w:t>1</w:t>
            </w:r>
          </w:p>
        </w:tc>
        <w:tc>
          <w:tcPr>
            <w:tcW w:w="5535" w:type="dxa"/>
          </w:tcPr>
          <w:p w:rsidR="00671F6D" w:rsidRPr="00671F6D" w:rsidRDefault="00671F6D" w:rsidP="00671F6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admixture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0,0</w:t>
            </w:r>
          </w:p>
        </w:tc>
        <w:tc>
          <w:tcPr>
            <w:tcW w:w="2551" w:type="dxa"/>
          </w:tcPr>
          <w:p w:rsidR="00671F6D" w:rsidRDefault="00671F6D" w:rsidP="00671F6D">
            <w:pPr>
              <w:jc w:val="center"/>
            </w:pPr>
            <w:proofErr w:type="spellStart"/>
            <w:r>
              <w:t>mg</w:t>
            </w:r>
            <w:proofErr w:type="spellEnd"/>
            <w:r>
              <w:t>/</w:t>
            </w:r>
            <w:proofErr w:type="spellStart"/>
            <w:r>
              <w:t>kg</w:t>
            </w:r>
            <w:proofErr w:type="spellEnd"/>
          </w:p>
        </w:tc>
      </w:tr>
      <w:tr w:rsidR="00671F6D" w:rsidTr="00671F6D">
        <w:tc>
          <w:tcPr>
            <w:tcW w:w="561" w:type="dxa"/>
          </w:tcPr>
          <w:p w:rsidR="00671F6D" w:rsidRDefault="00671F6D" w:rsidP="00671F6D">
            <w:pPr>
              <w:jc w:val="center"/>
            </w:pPr>
            <w:r>
              <w:t>2</w:t>
            </w:r>
          </w:p>
        </w:tc>
        <w:tc>
          <w:tcPr>
            <w:tcW w:w="5535" w:type="dxa"/>
          </w:tcPr>
          <w:p w:rsidR="00671F6D" w:rsidRPr="00584C7D" w:rsidRDefault="00671F6D" w:rsidP="00671F6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32,0</w:t>
            </w:r>
          </w:p>
        </w:tc>
        <w:tc>
          <w:tcPr>
            <w:tcW w:w="2551" w:type="dxa"/>
          </w:tcPr>
          <w:p w:rsidR="00671F6D" w:rsidRDefault="00671F6D" w:rsidP="00671F6D">
            <w:pPr>
              <w:jc w:val="center"/>
            </w:pPr>
            <w:r>
              <w:t>%</w:t>
            </w:r>
          </w:p>
        </w:tc>
      </w:tr>
      <w:tr w:rsidR="00671F6D" w:rsidRPr="005A6B22" w:rsidTr="00671F6D">
        <w:tc>
          <w:tcPr>
            <w:tcW w:w="561" w:type="dxa"/>
          </w:tcPr>
          <w:p w:rsidR="00671F6D" w:rsidRDefault="00671F6D" w:rsidP="00671F6D">
            <w:pPr>
              <w:jc w:val="center"/>
            </w:pPr>
            <w:r>
              <w:t>3</w:t>
            </w:r>
          </w:p>
        </w:tc>
        <w:tc>
          <w:tcPr>
            <w:tcW w:w="5535" w:type="dxa"/>
          </w:tcPr>
          <w:p w:rsidR="00671F6D" w:rsidRPr="00584C7D" w:rsidRDefault="00671F6D" w:rsidP="00671F6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Quality of crude gluten (manual method of washing)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69,0</w:t>
            </w:r>
          </w:p>
        </w:tc>
        <w:tc>
          <w:tcPr>
            <w:tcW w:w="2551" w:type="dxa"/>
          </w:tcPr>
          <w:p w:rsidR="00671F6D" w:rsidRPr="00671F6D" w:rsidRDefault="00671F6D" w:rsidP="00671F6D">
            <w:pPr>
              <w:jc w:val="center"/>
              <w:rPr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GDI (</w:t>
            </w:r>
            <w:r w:rsidRPr="00584C7D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gluten deformation index)</w:t>
            </w:r>
          </w:p>
        </w:tc>
      </w:tr>
      <w:tr w:rsidR="00671F6D" w:rsidTr="00671F6D">
        <w:tc>
          <w:tcPr>
            <w:tcW w:w="561" w:type="dxa"/>
          </w:tcPr>
          <w:p w:rsidR="00671F6D" w:rsidRDefault="00671F6D" w:rsidP="00671F6D">
            <w:pPr>
              <w:jc w:val="center"/>
            </w:pPr>
            <w:r>
              <w:t>4</w:t>
            </w:r>
          </w:p>
        </w:tc>
        <w:tc>
          <w:tcPr>
            <w:tcW w:w="5535" w:type="dxa"/>
          </w:tcPr>
          <w:p w:rsidR="00671F6D" w:rsidRPr="00584C7D" w:rsidRDefault="00671F6D" w:rsidP="00671F6D">
            <w:pPr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Moisture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content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9,0</w:t>
            </w:r>
          </w:p>
        </w:tc>
        <w:tc>
          <w:tcPr>
            <w:tcW w:w="2551" w:type="dxa"/>
          </w:tcPr>
          <w:p w:rsidR="00671F6D" w:rsidRDefault="00671F6D" w:rsidP="00671F6D">
            <w:pPr>
              <w:jc w:val="center"/>
            </w:pPr>
            <w:r>
              <w:t>%</w:t>
            </w:r>
          </w:p>
        </w:tc>
      </w:tr>
      <w:tr w:rsidR="00671F6D" w:rsidTr="00671F6D">
        <w:tc>
          <w:tcPr>
            <w:tcW w:w="561" w:type="dxa"/>
          </w:tcPr>
          <w:p w:rsidR="00671F6D" w:rsidRPr="005A6B22" w:rsidRDefault="005A6B22" w:rsidP="00671F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35" w:type="dxa"/>
          </w:tcPr>
          <w:p w:rsidR="00671F6D" w:rsidRPr="00584C7D" w:rsidRDefault="00671F6D" w:rsidP="00671F6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Grinding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coarseness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sieve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residue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94,0</w:t>
            </w:r>
          </w:p>
        </w:tc>
        <w:tc>
          <w:tcPr>
            <w:tcW w:w="2551" w:type="dxa"/>
          </w:tcPr>
          <w:p w:rsidR="00671F6D" w:rsidRDefault="00671F6D" w:rsidP="00671F6D">
            <w:pPr>
              <w:jc w:val="center"/>
            </w:pPr>
            <w:r>
              <w:t>%</w:t>
            </w:r>
          </w:p>
        </w:tc>
      </w:tr>
      <w:tr w:rsidR="00671F6D" w:rsidTr="00671F6D">
        <w:tc>
          <w:tcPr>
            <w:tcW w:w="561" w:type="dxa"/>
          </w:tcPr>
          <w:p w:rsidR="00671F6D" w:rsidRDefault="005A6B22" w:rsidP="00671F6D">
            <w:pPr>
              <w:jc w:val="center"/>
            </w:pPr>
            <w:r>
              <w:t>6</w:t>
            </w:r>
          </w:p>
        </w:tc>
        <w:tc>
          <w:tcPr>
            <w:tcW w:w="5535" w:type="dxa"/>
          </w:tcPr>
          <w:p w:rsidR="00671F6D" w:rsidRPr="00584C7D" w:rsidRDefault="005A6B22" w:rsidP="00671F6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Grinding </w:t>
            </w:r>
            <w:proofErr w:type="spellStart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coarsenes</w:t>
            </w:r>
            <w:proofErr w:type="spellEnd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spassage</w:t>
            </w:r>
            <w:proofErr w:type="spellEnd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through a sieve</w:t>
            </w:r>
          </w:p>
        </w:tc>
        <w:tc>
          <w:tcPr>
            <w:tcW w:w="2268" w:type="dxa"/>
          </w:tcPr>
          <w:p w:rsidR="00671F6D" w:rsidRDefault="00671F6D" w:rsidP="00671F6D">
            <w:pPr>
              <w:jc w:val="center"/>
            </w:pPr>
            <w:r>
              <w:t>2,0</w:t>
            </w:r>
          </w:p>
        </w:tc>
        <w:tc>
          <w:tcPr>
            <w:tcW w:w="2551" w:type="dxa"/>
          </w:tcPr>
          <w:p w:rsidR="00671F6D" w:rsidRDefault="00671F6D" w:rsidP="00671F6D">
            <w:pPr>
              <w:jc w:val="center"/>
            </w:pPr>
            <w:r>
              <w:t>%</w:t>
            </w:r>
          </w:p>
        </w:tc>
      </w:tr>
      <w:tr w:rsidR="005A6B22" w:rsidTr="00671F6D">
        <w:tc>
          <w:tcPr>
            <w:tcW w:w="561" w:type="dxa"/>
          </w:tcPr>
          <w:p w:rsidR="005A6B22" w:rsidRPr="005A6B22" w:rsidRDefault="005A6B22" w:rsidP="00671F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35" w:type="dxa"/>
          </w:tcPr>
          <w:p w:rsidR="005A6B22" w:rsidRPr="00584C7D" w:rsidRDefault="005A6B22" w:rsidP="00671F6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Whiteness of flour</w:t>
            </w:r>
          </w:p>
        </w:tc>
        <w:tc>
          <w:tcPr>
            <w:tcW w:w="2268" w:type="dxa"/>
          </w:tcPr>
          <w:p w:rsidR="005A6B22" w:rsidRDefault="005A6B22" w:rsidP="00671F6D">
            <w:pPr>
              <w:jc w:val="center"/>
            </w:pPr>
            <w:r>
              <w:t>37,0</w:t>
            </w:r>
          </w:p>
        </w:tc>
        <w:tc>
          <w:tcPr>
            <w:tcW w:w="2551" w:type="dxa"/>
          </w:tcPr>
          <w:p w:rsidR="005A6B22" w:rsidRDefault="005A6B22" w:rsidP="00671F6D">
            <w:pPr>
              <w:jc w:val="center"/>
            </w:pPr>
            <w:r w:rsidRPr="00584C7D">
              <w:rPr>
                <w:rFonts w:cs="Times New Roman"/>
                <w:sz w:val="24"/>
                <w:szCs w:val="24"/>
                <w:lang w:val="en-US"/>
              </w:rPr>
              <w:t>unit</w:t>
            </w:r>
          </w:p>
        </w:tc>
      </w:tr>
      <w:tr w:rsidR="005A6B22" w:rsidTr="00671F6D">
        <w:tc>
          <w:tcPr>
            <w:tcW w:w="561" w:type="dxa"/>
          </w:tcPr>
          <w:p w:rsidR="005A6B22" w:rsidRDefault="005A6B22" w:rsidP="005A6B22">
            <w:pPr>
              <w:jc w:val="center"/>
            </w:pPr>
            <w:r>
              <w:t>8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268" w:type="dxa"/>
          </w:tcPr>
          <w:p w:rsidR="005A6B22" w:rsidRDefault="005A6B22" w:rsidP="005A6B22">
            <w:pPr>
              <w:jc w:val="center"/>
            </w:pPr>
            <w:r>
              <w:t>211</w:t>
            </w:r>
          </w:p>
        </w:tc>
        <w:tc>
          <w:tcPr>
            <w:tcW w:w="2551" w:type="dxa"/>
          </w:tcPr>
          <w:p w:rsidR="005A6B22" w:rsidRPr="00584C7D" w:rsidRDefault="005A6B22" w:rsidP="005A6B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5A6B22" w:rsidRPr="005A6B22" w:rsidTr="00671F6D">
        <w:tc>
          <w:tcPr>
            <w:tcW w:w="561" w:type="dxa"/>
          </w:tcPr>
          <w:p w:rsidR="005A6B22" w:rsidRDefault="005A6B22" w:rsidP="005A6B22">
            <w:pPr>
              <w:jc w:val="center"/>
            </w:pPr>
            <w:r>
              <w:t>9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2268" w:type="dxa"/>
          </w:tcPr>
          <w:p w:rsidR="005A6B22" w:rsidRPr="00584C7D" w:rsidRDefault="005A6B22" w:rsidP="005A6B2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551" w:type="dxa"/>
          </w:tcPr>
          <w:p w:rsidR="005A6B22" w:rsidRPr="005A6B22" w:rsidRDefault="005A6B22" w:rsidP="005A6B2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A6B22" w:rsidRPr="005A6B22" w:rsidTr="00671F6D">
        <w:tc>
          <w:tcPr>
            <w:tcW w:w="561" w:type="dxa"/>
          </w:tcPr>
          <w:p w:rsidR="005A6B22" w:rsidRDefault="005A6B22" w:rsidP="005A6B22">
            <w:pPr>
              <w:jc w:val="center"/>
            </w:pPr>
            <w:r>
              <w:t>10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268" w:type="dxa"/>
          </w:tcPr>
          <w:p w:rsidR="005A6B22" w:rsidRPr="00584C7D" w:rsidRDefault="005A6B22" w:rsidP="005A6B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551" w:type="dxa"/>
          </w:tcPr>
          <w:p w:rsidR="005A6B22" w:rsidRPr="00671F6D" w:rsidRDefault="005A6B22" w:rsidP="005A6B22">
            <w:pPr>
              <w:jc w:val="center"/>
              <w:rPr>
                <w:lang w:val="en-US"/>
              </w:rPr>
            </w:pPr>
          </w:p>
        </w:tc>
      </w:tr>
      <w:tr w:rsidR="005A6B22" w:rsidTr="00671F6D">
        <w:tc>
          <w:tcPr>
            <w:tcW w:w="561" w:type="dxa"/>
          </w:tcPr>
          <w:p w:rsidR="005A6B22" w:rsidRDefault="005A6B22" w:rsidP="005A6B22">
            <w:pPr>
              <w:jc w:val="center"/>
            </w:pPr>
            <w:r>
              <w:t>11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by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2268" w:type="dxa"/>
          </w:tcPr>
          <w:p w:rsidR="005A6B22" w:rsidRPr="00584C7D" w:rsidRDefault="005A6B22" w:rsidP="005A6B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551" w:type="dxa"/>
          </w:tcPr>
          <w:p w:rsidR="005A6B22" w:rsidRDefault="005A6B22" w:rsidP="005A6B22">
            <w:pPr>
              <w:jc w:val="center"/>
            </w:pPr>
          </w:p>
        </w:tc>
      </w:tr>
      <w:tr w:rsidR="005A6B22" w:rsidTr="00671F6D">
        <w:tc>
          <w:tcPr>
            <w:tcW w:w="561" w:type="dxa"/>
          </w:tcPr>
          <w:p w:rsidR="005A6B22" w:rsidRDefault="005A6B22" w:rsidP="005A6B22">
            <w:pPr>
              <w:jc w:val="center"/>
            </w:pPr>
            <w:r>
              <w:t>12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268" w:type="dxa"/>
          </w:tcPr>
          <w:p w:rsidR="005A6B22" w:rsidRPr="00584C7D" w:rsidRDefault="005A6B22" w:rsidP="005A6B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1401</w:t>
            </w:r>
          </w:p>
        </w:tc>
        <w:tc>
          <w:tcPr>
            <w:tcW w:w="2551" w:type="dxa"/>
          </w:tcPr>
          <w:p w:rsidR="005A6B22" w:rsidRDefault="005A6B22" w:rsidP="005A6B22">
            <w:pPr>
              <w:jc w:val="center"/>
            </w:pPr>
            <w:proofErr w:type="spellStart"/>
            <w:r>
              <w:t>kJ</w:t>
            </w:r>
            <w:proofErr w:type="spellEnd"/>
          </w:p>
        </w:tc>
      </w:tr>
      <w:tr w:rsidR="005A6B22" w:rsidRPr="00605CD4" w:rsidTr="00671F6D">
        <w:tc>
          <w:tcPr>
            <w:tcW w:w="561" w:type="dxa"/>
          </w:tcPr>
          <w:p w:rsidR="005A6B22" w:rsidRPr="00605CD4" w:rsidRDefault="005A6B22" w:rsidP="005A6B22">
            <w:pPr>
              <w:jc w:val="center"/>
            </w:pPr>
            <w:r>
              <w:t>13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268" w:type="dxa"/>
          </w:tcPr>
          <w:p w:rsidR="005A6B22" w:rsidRPr="00605CD4" w:rsidRDefault="005A6B22" w:rsidP="005A6B22">
            <w:pPr>
              <w:jc w:val="center"/>
            </w:pPr>
            <w:r>
              <w:t>330</w:t>
            </w:r>
          </w:p>
        </w:tc>
        <w:tc>
          <w:tcPr>
            <w:tcW w:w="2551" w:type="dxa"/>
          </w:tcPr>
          <w:p w:rsidR="005A6B22" w:rsidRPr="00605CD4" w:rsidRDefault="005A6B22" w:rsidP="005A6B22">
            <w:pPr>
              <w:jc w:val="center"/>
            </w:pPr>
            <w:proofErr w:type="spellStart"/>
            <w:r>
              <w:t>kkal</w:t>
            </w:r>
            <w:proofErr w:type="spellEnd"/>
          </w:p>
        </w:tc>
      </w:tr>
      <w:tr w:rsidR="005A6B22" w:rsidRPr="00605CD4" w:rsidTr="00671F6D">
        <w:tc>
          <w:tcPr>
            <w:tcW w:w="561" w:type="dxa"/>
          </w:tcPr>
          <w:p w:rsidR="005A6B22" w:rsidRPr="00605CD4" w:rsidRDefault="005A6B22" w:rsidP="005A6B22">
            <w:pPr>
              <w:jc w:val="center"/>
            </w:pPr>
            <w:r>
              <w:t>14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268" w:type="dxa"/>
          </w:tcPr>
          <w:p w:rsidR="005A6B22" w:rsidRPr="00605CD4" w:rsidRDefault="005A6B22" w:rsidP="005A6B22">
            <w:pPr>
              <w:jc w:val="center"/>
            </w:pPr>
            <w:r>
              <w:t>10,6</w:t>
            </w:r>
          </w:p>
        </w:tc>
        <w:tc>
          <w:tcPr>
            <w:tcW w:w="2551" w:type="dxa"/>
          </w:tcPr>
          <w:p w:rsidR="005A6B22" w:rsidRPr="00605CD4" w:rsidRDefault="005A6B22" w:rsidP="005A6B22">
            <w:pPr>
              <w:jc w:val="center"/>
            </w:pPr>
            <w:r>
              <w:t>g</w:t>
            </w:r>
          </w:p>
        </w:tc>
      </w:tr>
      <w:tr w:rsidR="005A6B22" w:rsidRPr="00605CD4" w:rsidTr="00671F6D">
        <w:tc>
          <w:tcPr>
            <w:tcW w:w="561" w:type="dxa"/>
          </w:tcPr>
          <w:p w:rsidR="005A6B22" w:rsidRPr="00605CD4" w:rsidRDefault="005A6B22" w:rsidP="005A6B22">
            <w:pPr>
              <w:jc w:val="center"/>
            </w:pPr>
            <w:r>
              <w:t>15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2268" w:type="dxa"/>
          </w:tcPr>
          <w:p w:rsidR="005A6B22" w:rsidRPr="00605CD4" w:rsidRDefault="005A6B22" w:rsidP="005A6B22">
            <w:pPr>
              <w:jc w:val="center"/>
            </w:pPr>
            <w:r>
              <w:t>69</w:t>
            </w:r>
          </w:p>
        </w:tc>
        <w:tc>
          <w:tcPr>
            <w:tcW w:w="2551" w:type="dxa"/>
          </w:tcPr>
          <w:p w:rsidR="005A6B22" w:rsidRPr="00605CD4" w:rsidRDefault="005A6B22" w:rsidP="005A6B22">
            <w:pPr>
              <w:jc w:val="center"/>
            </w:pPr>
            <w:r>
              <w:t>g</w:t>
            </w:r>
          </w:p>
        </w:tc>
      </w:tr>
      <w:tr w:rsidR="005A6B22" w:rsidRPr="00605CD4" w:rsidTr="00671F6D">
        <w:tc>
          <w:tcPr>
            <w:tcW w:w="561" w:type="dxa"/>
          </w:tcPr>
          <w:p w:rsidR="005A6B22" w:rsidRPr="00605CD4" w:rsidRDefault="005A6B22" w:rsidP="005A6B22">
            <w:pPr>
              <w:jc w:val="center"/>
            </w:pPr>
            <w:r>
              <w:t>16</w:t>
            </w:r>
          </w:p>
        </w:tc>
        <w:tc>
          <w:tcPr>
            <w:tcW w:w="5535" w:type="dxa"/>
          </w:tcPr>
          <w:p w:rsidR="005A6B22" w:rsidRPr="00584C7D" w:rsidRDefault="005A6B22" w:rsidP="005A6B22">
            <w:pPr>
              <w:rPr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268" w:type="dxa"/>
          </w:tcPr>
          <w:p w:rsidR="005A6B22" w:rsidRPr="00605CD4" w:rsidRDefault="005A6B22" w:rsidP="005A6B22">
            <w:pPr>
              <w:jc w:val="center"/>
            </w:pPr>
            <w:r>
              <w:t>1,3</w:t>
            </w:r>
          </w:p>
        </w:tc>
        <w:tc>
          <w:tcPr>
            <w:tcW w:w="2551" w:type="dxa"/>
          </w:tcPr>
          <w:p w:rsidR="005A6B22" w:rsidRPr="00605CD4" w:rsidRDefault="005A6B22" w:rsidP="005A6B22">
            <w:pPr>
              <w:jc w:val="center"/>
            </w:pPr>
            <w:r>
              <w:t>g</w:t>
            </w:r>
          </w:p>
        </w:tc>
      </w:tr>
    </w:tbl>
    <w:p w:rsidR="00B76FBF" w:rsidRDefault="00B76FBF" w:rsidP="00B76FBF">
      <w:pPr>
        <w:jc w:val="both"/>
      </w:pPr>
      <w:bookmarkStart w:id="0" w:name="_GoBack"/>
      <w:bookmarkEnd w:id="0"/>
    </w:p>
    <w:p w:rsidR="008B2B52" w:rsidRDefault="008B2B52" w:rsidP="00B76FBF">
      <w:pPr>
        <w:jc w:val="both"/>
      </w:pPr>
    </w:p>
    <w:sectPr w:rsidR="008B2B52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E"/>
    <w:rsid w:val="000F43C3"/>
    <w:rsid w:val="00197FF9"/>
    <w:rsid w:val="00205AC6"/>
    <w:rsid w:val="005A6B22"/>
    <w:rsid w:val="00613E1D"/>
    <w:rsid w:val="00671F6D"/>
    <w:rsid w:val="007B23B8"/>
    <w:rsid w:val="008B2B52"/>
    <w:rsid w:val="008E71A4"/>
    <w:rsid w:val="00B76FBF"/>
    <w:rsid w:val="00C95A9E"/>
    <w:rsid w:val="00C97C80"/>
    <w:rsid w:val="00E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20AD-9D7B-4ED6-9B22-3FAEF8C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8E71A4"/>
  </w:style>
  <w:style w:type="paragraph" w:styleId="HTML">
    <w:name w:val="HTML Preformatted"/>
    <w:basedOn w:val="a"/>
    <w:link w:val="HTML0"/>
    <w:uiPriority w:val="99"/>
    <w:semiHidden/>
    <w:unhideWhenUsed/>
    <w:rsid w:val="00671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10</cp:revision>
  <dcterms:created xsi:type="dcterms:W3CDTF">2018-05-25T14:13:00Z</dcterms:created>
  <dcterms:modified xsi:type="dcterms:W3CDTF">2018-06-08T12:09:00Z</dcterms:modified>
</cp:coreProperties>
</file>